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FE10B" w14:textId="53398E1B" w:rsidR="00907472" w:rsidRPr="004F51C2" w:rsidRDefault="008B1787" w:rsidP="004F51C2">
      <w:pPr>
        <w:rPr>
          <w:rFonts w:asciiTheme="majorHAnsi" w:hAnsiTheme="majorHAnsi"/>
          <w:b/>
          <w:color w:val="0432FF"/>
          <w:sz w:val="36"/>
        </w:rPr>
      </w:pPr>
      <w:r w:rsidRPr="0051402E">
        <w:rPr>
          <w:rFonts w:asciiTheme="majorHAnsi" w:hAnsiTheme="majorHAnsi"/>
          <w:b/>
          <w:color w:val="0000FF"/>
          <w:sz w:val="36"/>
        </w:rPr>
        <w:t>SCCC Course Plan by Semester</w:t>
      </w:r>
      <w:r w:rsidR="004F51C2">
        <w:rPr>
          <w:rFonts w:asciiTheme="majorHAnsi" w:hAnsiTheme="majorHAnsi"/>
          <w:b/>
          <w:color w:val="0000FF"/>
          <w:sz w:val="36"/>
        </w:rPr>
        <w:br/>
        <w:t>Liberal Arts &amp; Sciences: General Studies</w:t>
      </w:r>
      <w:r w:rsidR="001F44F9">
        <w:rPr>
          <w:rFonts w:asciiTheme="majorHAnsi" w:hAnsiTheme="majorHAnsi"/>
          <w:b/>
          <w:sz w:val="36"/>
        </w:rPr>
        <w:tab/>
      </w:r>
      <w:r w:rsidR="001F44F9">
        <w:rPr>
          <w:rFonts w:asciiTheme="majorHAnsi" w:hAnsiTheme="majorHAnsi"/>
          <w:b/>
          <w:sz w:val="36"/>
        </w:rPr>
        <w:tab/>
      </w:r>
      <w:r w:rsidR="001F44F9">
        <w:rPr>
          <w:rFonts w:asciiTheme="majorHAnsi" w:hAnsiTheme="majorHAnsi"/>
          <w:b/>
          <w:sz w:val="36"/>
        </w:rPr>
        <w:tab/>
      </w:r>
      <w:r w:rsidR="001F44F9">
        <w:rPr>
          <w:rFonts w:asciiTheme="majorHAnsi" w:hAnsiTheme="majorHAnsi"/>
          <w:b/>
          <w:sz w:val="36"/>
        </w:rPr>
        <w:tab/>
      </w:r>
      <w:r w:rsidR="004F51C2">
        <w:rPr>
          <w:rFonts w:asciiTheme="majorHAnsi" w:hAnsiTheme="majorHAnsi"/>
          <w:b/>
          <w:sz w:val="36"/>
        </w:rPr>
        <w:t xml:space="preserve"> </w:t>
      </w:r>
      <w:r w:rsidR="00907472" w:rsidRPr="004F51C2">
        <w:rPr>
          <w:rFonts w:asciiTheme="majorHAnsi" w:hAnsiTheme="majorHAnsi"/>
          <w:color w:val="0432FF"/>
          <w:sz w:val="28"/>
          <w:szCs w:val="28"/>
        </w:rPr>
        <w:t>date:</w:t>
      </w:r>
      <w:r w:rsidR="004F51C2" w:rsidRPr="004F51C2">
        <w:rPr>
          <w:rFonts w:asciiTheme="majorHAnsi" w:hAnsiTheme="majorHAnsi"/>
          <w:color w:val="0432FF"/>
          <w:sz w:val="28"/>
          <w:szCs w:val="28"/>
        </w:rPr>
        <w:t xml:space="preserve"> </w:t>
      </w:r>
      <w:r w:rsidR="00907472" w:rsidRPr="004F51C2">
        <w:rPr>
          <w:rFonts w:asciiTheme="majorHAnsi" w:hAnsiTheme="majorHAnsi"/>
          <w:color w:val="0432FF"/>
          <w:sz w:val="28"/>
          <w:szCs w:val="28"/>
        </w:rPr>
        <w:t xml:space="preserve"> ______</w:t>
      </w:r>
      <w:r w:rsidR="001F44F9" w:rsidRPr="004F51C2">
        <w:rPr>
          <w:rFonts w:asciiTheme="majorHAnsi" w:hAnsiTheme="majorHAnsi"/>
          <w:color w:val="0432FF"/>
          <w:sz w:val="28"/>
          <w:szCs w:val="28"/>
        </w:rPr>
        <w:t>____</w:t>
      </w:r>
      <w:r w:rsidR="00907472" w:rsidRPr="004F51C2">
        <w:rPr>
          <w:rFonts w:asciiTheme="majorHAnsi" w:hAnsiTheme="majorHAnsi"/>
          <w:color w:val="0432FF"/>
          <w:sz w:val="28"/>
          <w:szCs w:val="28"/>
        </w:rPr>
        <w:t>_____________</w:t>
      </w:r>
    </w:p>
    <w:p w14:paraId="69C93018" w14:textId="77777777" w:rsidR="008B1787" w:rsidRPr="004F51C2" w:rsidRDefault="008B1787">
      <w:pPr>
        <w:rPr>
          <w:sz w:val="16"/>
          <w:szCs w:val="16"/>
        </w:rPr>
      </w:pPr>
    </w:p>
    <w:p w14:paraId="3D43D767" w14:textId="77777777" w:rsidR="00CC3C37" w:rsidRPr="00907472" w:rsidRDefault="00CC3C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9"/>
        <w:gridCol w:w="6579"/>
      </w:tblGrid>
      <w:tr w:rsidR="008B1787" w:rsidRPr="00360295" w14:paraId="1A575950" w14:textId="77777777" w:rsidTr="009864C2">
        <w:trPr>
          <w:trHeight w:val="504"/>
        </w:trPr>
        <w:tc>
          <w:tcPr>
            <w:tcW w:w="6579" w:type="dxa"/>
            <w:vAlign w:val="center"/>
          </w:tcPr>
          <w:p w14:paraId="66470566" w14:textId="69E44317" w:rsidR="008B1787" w:rsidRPr="00360295" w:rsidRDefault="008B1787" w:rsidP="009864C2">
            <w:pPr>
              <w:jc w:val="center"/>
              <w:rPr>
                <w:rFonts w:asciiTheme="majorHAnsi" w:hAnsiTheme="majorHAnsi"/>
                <w:b/>
                <w:color w:val="0000FF"/>
                <w:sz w:val="28"/>
              </w:rPr>
            </w:pPr>
            <w:r w:rsidRPr="00360295">
              <w:rPr>
                <w:rFonts w:asciiTheme="majorHAnsi" w:hAnsiTheme="majorHAnsi"/>
                <w:b/>
                <w:color w:val="0000FF"/>
                <w:sz w:val="28"/>
              </w:rPr>
              <w:t>Semester 1</w:t>
            </w:r>
          </w:p>
        </w:tc>
        <w:tc>
          <w:tcPr>
            <w:tcW w:w="6579" w:type="dxa"/>
            <w:vAlign w:val="center"/>
          </w:tcPr>
          <w:p w14:paraId="4DA6FD7C" w14:textId="77777777" w:rsidR="008B1787" w:rsidRPr="00360295" w:rsidRDefault="008B1787" w:rsidP="009864C2">
            <w:pPr>
              <w:jc w:val="center"/>
              <w:rPr>
                <w:rFonts w:asciiTheme="majorHAnsi" w:hAnsiTheme="majorHAnsi"/>
                <w:b/>
                <w:color w:val="0000FF"/>
                <w:sz w:val="28"/>
              </w:rPr>
            </w:pPr>
            <w:r w:rsidRPr="00360295">
              <w:rPr>
                <w:rFonts w:asciiTheme="majorHAnsi" w:hAnsiTheme="majorHAnsi"/>
                <w:b/>
                <w:color w:val="0000FF"/>
                <w:sz w:val="28"/>
              </w:rPr>
              <w:t>Semester 2</w:t>
            </w:r>
          </w:p>
        </w:tc>
      </w:tr>
      <w:tr w:rsidR="008B1787" w14:paraId="46F60FCC" w14:textId="77777777" w:rsidTr="005F453B">
        <w:tc>
          <w:tcPr>
            <w:tcW w:w="6579" w:type="dxa"/>
          </w:tcPr>
          <w:p w14:paraId="240A0EAE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COL101</w:t>
            </w:r>
          </w:p>
          <w:p w14:paraId="30E20107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COM101 or COM105</w:t>
            </w:r>
          </w:p>
          <w:p w14:paraId="694E3EE2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ENG101</w:t>
            </w:r>
          </w:p>
          <w:p w14:paraId="79CF6008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HIS101 or IND101</w:t>
            </w:r>
          </w:p>
          <w:p w14:paraId="23A3FD62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Math elective</w:t>
            </w:r>
          </w:p>
          <w:p w14:paraId="653C506C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Phys Ed elective</w:t>
            </w:r>
          </w:p>
          <w:p w14:paraId="55E62570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Social Science elective</w:t>
            </w:r>
            <w:r>
              <w:br/>
            </w:r>
          </w:p>
        </w:tc>
        <w:tc>
          <w:tcPr>
            <w:tcW w:w="6579" w:type="dxa"/>
          </w:tcPr>
          <w:p w14:paraId="79370A3B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ENG102</w:t>
            </w:r>
          </w:p>
          <w:p w14:paraId="4F9083C0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HIS102 or IND102</w:t>
            </w:r>
          </w:p>
          <w:p w14:paraId="761B4293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Lab Science elective</w:t>
            </w:r>
          </w:p>
          <w:p w14:paraId="0ED5FBD7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Phys Ed elective</w:t>
            </w:r>
          </w:p>
          <w:p w14:paraId="422B1317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Social Science elective</w:t>
            </w:r>
          </w:p>
          <w:p w14:paraId="098824BD" w14:textId="77777777" w:rsidR="008B1787" w:rsidRDefault="008B1787" w:rsidP="005F453B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ART/CIN/MUS/THR elective</w:t>
            </w:r>
          </w:p>
        </w:tc>
      </w:tr>
      <w:tr w:rsidR="008B1787" w:rsidRPr="00360295" w14:paraId="651CDA4D" w14:textId="77777777" w:rsidTr="009864C2">
        <w:trPr>
          <w:trHeight w:val="504"/>
        </w:trPr>
        <w:tc>
          <w:tcPr>
            <w:tcW w:w="6579" w:type="dxa"/>
            <w:vAlign w:val="center"/>
          </w:tcPr>
          <w:p w14:paraId="68C8D43B" w14:textId="77777777" w:rsidR="008B1787" w:rsidRPr="00360295" w:rsidRDefault="008B1787" w:rsidP="009864C2">
            <w:pPr>
              <w:jc w:val="center"/>
              <w:rPr>
                <w:rFonts w:asciiTheme="majorHAnsi" w:hAnsiTheme="majorHAnsi"/>
                <w:b/>
                <w:color w:val="0000FF"/>
                <w:sz w:val="28"/>
              </w:rPr>
            </w:pPr>
            <w:r w:rsidRPr="00360295">
              <w:rPr>
                <w:rFonts w:asciiTheme="majorHAnsi" w:hAnsiTheme="majorHAnsi"/>
                <w:b/>
                <w:color w:val="0000FF"/>
                <w:sz w:val="28"/>
              </w:rPr>
              <w:t>Semester 3</w:t>
            </w:r>
          </w:p>
        </w:tc>
        <w:tc>
          <w:tcPr>
            <w:tcW w:w="6579" w:type="dxa"/>
            <w:vAlign w:val="center"/>
          </w:tcPr>
          <w:p w14:paraId="7B82D471" w14:textId="77777777" w:rsidR="008B1787" w:rsidRPr="00360295" w:rsidRDefault="008B1787" w:rsidP="009864C2">
            <w:pPr>
              <w:jc w:val="center"/>
              <w:rPr>
                <w:rFonts w:asciiTheme="majorHAnsi" w:hAnsiTheme="majorHAnsi"/>
                <w:b/>
                <w:color w:val="0000FF"/>
                <w:sz w:val="28"/>
              </w:rPr>
            </w:pPr>
            <w:r w:rsidRPr="00360295">
              <w:rPr>
                <w:rFonts w:asciiTheme="majorHAnsi" w:hAnsiTheme="majorHAnsi"/>
                <w:b/>
                <w:color w:val="0000FF"/>
                <w:sz w:val="28"/>
              </w:rPr>
              <w:t>Semester 4</w:t>
            </w:r>
          </w:p>
        </w:tc>
      </w:tr>
      <w:tr w:rsidR="008B1787" w14:paraId="68B4ECA0" w14:textId="77777777" w:rsidTr="005F453B">
        <w:tc>
          <w:tcPr>
            <w:tcW w:w="6579" w:type="dxa"/>
          </w:tcPr>
          <w:p w14:paraId="1EEFA181" w14:textId="77777777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English elective </w:t>
            </w:r>
          </w:p>
          <w:p w14:paraId="6A138A0F" w14:textId="565E53E0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HUMN elective 1: </w:t>
            </w:r>
            <w:r w:rsidR="001F44F9">
              <w:br/>
            </w:r>
            <w:r>
              <w:t>philosophy or language</w:t>
            </w:r>
          </w:p>
          <w:p w14:paraId="0AA44422" w14:textId="77777777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LAS elective </w:t>
            </w:r>
          </w:p>
          <w:p w14:paraId="5AD6884B" w14:textId="77777777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>Math or science elective</w:t>
            </w:r>
          </w:p>
          <w:p w14:paraId="73378B12" w14:textId="77777777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Unrestricted elective </w:t>
            </w:r>
          </w:p>
        </w:tc>
        <w:tc>
          <w:tcPr>
            <w:tcW w:w="6579" w:type="dxa"/>
          </w:tcPr>
          <w:p w14:paraId="34DF2BF9" w14:textId="7BC4AB50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HUMN elective 2: </w:t>
            </w:r>
            <w:r w:rsidR="001F44F9">
              <w:br/>
            </w:r>
            <w:r>
              <w:t>philosophy or language</w:t>
            </w:r>
          </w:p>
          <w:p w14:paraId="70A6C1CD" w14:textId="77777777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>Math or science elective</w:t>
            </w:r>
          </w:p>
          <w:p w14:paraId="4865C737" w14:textId="77777777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>Non-western soc science elective</w:t>
            </w:r>
          </w:p>
          <w:p w14:paraId="039858A2" w14:textId="77777777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>Unrestricted elective</w:t>
            </w:r>
          </w:p>
          <w:p w14:paraId="068CF58E" w14:textId="77777777" w:rsidR="008B1787" w:rsidRDefault="008B1787" w:rsidP="005F453B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>Unrestricted elective</w:t>
            </w:r>
          </w:p>
        </w:tc>
      </w:tr>
    </w:tbl>
    <w:p w14:paraId="7FE69E1F" w14:textId="77777777" w:rsidR="00271A34" w:rsidRDefault="008B1787">
      <w:r>
        <w:t xml:space="preserve"> </w:t>
      </w:r>
    </w:p>
    <w:sectPr w:rsidR="00271A34" w:rsidSect="004F51C2">
      <w:pgSz w:w="15840" w:h="12240" w:orient="landscape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782CB3"/>
    <w:multiLevelType w:val="hybridMultilevel"/>
    <w:tmpl w:val="06FEAD98"/>
    <w:lvl w:ilvl="0" w:tplc="B334506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FF039C"/>
    <w:multiLevelType w:val="hybridMultilevel"/>
    <w:tmpl w:val="9D64B726"/>
    <w:lvl w:ilvl="0" w:tplc="90DCB3F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A4386"/>
    <w:multiLevelType w:val="hybridMultilevel"/>
    <w:tmpl w:val="63B6996C"/>
    <w:lvl w:ilvl="0" w:tplc="90DCB3F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787"/>
    <w:rsid w:val="001F44F9"/>
    <w:rsid w:val="00271A34"/>
    <w:rsid w:val="00360295"/>
    <w:rsid w:val="004F51C2"/>
    <w:rsid w:val="0051402E"/>
    <w:rsid w:val="00546849"/>
    <w:rsid w:val="005F453B"/>
    <w:rsid w:val="008B1787"/>
    <w:rsid w:val="00907472"/>
    <w:rsid w:val="009864C2"/>
    <w:rsid w:val="00CC3C37"/>
    <w:rsid w:val="00EA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6A1E38"/>
  <w14:defaultImageDpi w14:val="300"/>
  <w15:docId w15:val="{DE7E44E2-23B4-264A-A1B7-4D2AC45A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1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1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Eaton</dc:creator>
  <cp:keywords/>
  <dc:description/>
  <cp:lastModifiedBy>Cynthia Eaton</cp:lastModifiedBy>
  <cp:revision>10</cp:revision>
  <dcterms:created xsi:type="dcterms:W3CDTF">2016-10-24T14:25:00Z</dcterms:created>
  <dcterms:modified xsi:type="dcterms:W3CDTF">2020-10-06T17:50:00Z</dcterms:modified>
</cp:coreProperties>
</file>